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93" w:rsidRPr="00994A93" w:rsidRDefault="00994A93" w:rsidP="00994A9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994A93" w:rsidRPr="00994A93" w:rsidRDefault="00994A93" w:rsidP="00994A9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b/>
          <w:sz w:val="24"/>
          <w:szCs w:val="24"/>
          <w:lang w:eastAsia="ru-RU"/>
        </w:rPr>
        <w:t>СЛАЩЕВСКОГО СЕЛЬСКОГО ПОСЕЛЕНИЯ</w:t>
      </w:r>
    </w:p>
    <w:p w:rsidR="00994A93" w:rsidRPr="00994A93" w:rsidRDefault="00994A93" w:rsidP="00994A9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b/>
          <w:sz w:val="24"/>
          <w:szCs w:val="24"/>
          <w:lang w:eastAsia="ru-RU"/>
        </w:rPr>
        <w:t>КУМЫЛЖЕНСКОГО МУНИЦИПАЛЬНОГО РАЙОНА</w:t>
      </w:r>
    </w:p>
    <w:p w:rsidR="00994A93" w:rsidRPr="00994A93" w:rsidRDefault="00994A93" w:rsidP="00994A9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994A93" w:rsidRPr="00994A93" w:rsidTr="00CB696F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94A93" w:rsidRPr="00994A93" w:rsidRDefault="00994A93" w:rsidP="00994A9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94A93" w:rsidRPr="00994A93" w:rsidRDefault="00994A93" w:rsidP="00994A9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07.11.2022 г.  № </w:t>
      </w:r>
      <w:r w:rsidRPr="00994A93">
        <w:rPr>
          <w:rFonts w:ascii="Arial" w:eastAsia="Times New Roman" w:hAnsi="Arial" w:cs="Arial"/>
          <w:sz w:val="24"/>
          <w:szCs w:val="24"/>
          <w:lang w:eastAsia="ru-RU"/>
        </w:rPr>
        <w:t>101</w:t>
      </w:r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</w:t>
      </w:r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Главы Администрации Слащевского </w:t>
      </w:r>
      <w:proofErr w:type="gramStart"/>
      <w:r w:rsidRPr="00994A9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>поселения № 145 от 28.12.2006 г. «О создании</w:t>
      </w:r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>эвакуационной комиссии»</w:t>
      </w:r>
      <w:bookmarkEnd w:id="0"/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изменением в составе эвакуационной  комиссии Слащевского сельского поселения </w:t>
      </w:r>
      <w:proofErr w:type="spellStart"/>
      <w:r w:rsidRPr="00994A93">
        <w:rPr>
          <w:rFonts w:ascii="Arial" w:eastAsia="Times New Roman" w:hAnsi="Arial" w:cs="Arial"/>
          <w:sz w:val="24"/>
          <w:szCs w:val="24"/>
          <w:lang w:eastAsia="ru-RU"/>
        </w:rPr>
        <w:t>Кумыл</w:t>
      </w:r>
      <w:r>
        <w:rPr>
          <w:rFonts w:ascii="Arial" w:eastAsia="Times New Roman" w:hAnsi="Arial" w:cs="Arial"/>
          <w:sz w:val="24"/>
          <w:szCs w:val="24"/>
          <w:lang w:eastAsia="ru-RU"/>
        </w:rPr>
        <w:t>женского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администрация Слащевского сельского поселения</w:t>
      </w:r>
    </w:p>
    <w:p w:rsidR="00994A93" w:rsidRPr="00994A93" w:rsidRDefault="00994A93" w:rsidP="00994A93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</w:t>
      </w:r>
      <w:r w:rsidRPr="00994A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:</w:t>
      </w:r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Главы Администрации Слащевского сельского поселения № 145 от 28.12.2006 г. следующие изменения:</w:t>
      </w:r>
    </w:p>
    <w:p w:rsidR="00994A93" w:rsidRPr="00994A93" w:rsidRDefault="00994A93" w:rsidP="00994A9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№ 2 к постановлению Главы Администрации Слащевского сельского поселения № 145 от 28.12.2006 г. читать согласно приложению </w:t>
      </w:r>
    </w:p>
    <w:p w:rsidR="00994A93" w:rsidRPr="00994A93" w:rsidRDefault="00994A93" w:rsidP="00994A9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>№ 1 к настоящему постановлению.</w:t>
      </w:r>
    </w:p>
    <w:p w:rsidR="00994A93" w:rsidRPr="00994A93" w:rsidRDefault="00994A93" w:rsidP="00994A9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подписания и подлежит обнародованию.</w:t>
      </w:r>
    </w:p>
    <w:p w:rsidR="00994A93" w:rsidRPr="00994A93" w:rsidRDefault="00994A93" w:rsidP="00994A93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94A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94A93" w:rsidRPr="00994A93" w:rsidRDefault="00994A93" w:rsidP="00994A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tabs>
          <w:tab w:val="left" w:pos="2010"/>
          <w:tab w:val="left" w:pos="645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</w:p>
    <w:p w:rsidR="00994A93" w:rsidRPr="00994A93" w:rsidRDefault="00994A93" w:rsidP="00994A93">
      <w:pPr>
        <w:tabs>
          <w:tab w:val="left" w:pos="2010"/>
          <w:tab w:val="left" w:pos="645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Глава Слащевского сельского поселения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994A93">
        <w:rPr>
          <w:rFonts w:ascii="Arial" w:eastAsia="Times New Roman" w:hAnsi="Arial" w:cs="Arial"/>
          <w:sz w:val="24"/>
          <w:szCs w:val="24"/>
          <w:lang w:eastAsia="ru-RU"/>
        </w:rPr>
        <w:t>Н.М.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Бочаров  </w:t>
      </w:r>
    </w:p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                        </w:t>
      </w: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    </w:t>
      </w: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Слащевского сельского поселения                           </w:t>
      </w: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sz w:val="24"/>
          <w:szCs w:val="24"/>
          <w:lang w:eastAsia="ru-RU"/>
        </w:rPr>
        <w:t>от  07.11.2022 г. № 101</w:t>
      </w:r>
    </w:p>
    <w:p w:rsidR="00994A93" w:rsidRPr="00994A93" w:rsidRDefault="00994A93" w:rsidP="00994A93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4A93" w:rsidRPr="00994A93" w:rsidRDefault="00994A93" w:rsidP="00994A93">
      <w:pPr>
        <w:widowControl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4A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О С Т А В </w:t>
      </w:r>
    </w:p>
    <w:p w:rsidR="00994A93" w:rsidRPr="00994A93" w:rsidRDefault="00994A93" w:rsidP="00994A93">
      <w:pPr>
        <w:tabs>
          <w:tab w:val="left" w:pos="1631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94A93">
        <w:rPr>
          <w:rFonts w:ascii="Arial" w:eastAsia="Times New Roman" w:hAnsi="Arial" w:cs="Arial"/>
          <w:sz w:val="24"/>
          <w:szCs w:val="24"/>
          <w:lang w:eastAsia="ru-RU"/>
        </w:rPr>
        <w:t>эвакоприемной</w:t>
      </w:r>
      <w:proofErr w:type="spellEnd"/>
      <w:r w:rsidRPr="00994A93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Слащевского сельского поселения</w:t>
      </w:r>
    </w:p>
    <w:p w:rsidR="00994A93" w:rsidRPr="00994A93" w:rsidRDefault="00994A93" w:rsidP="00994A93">
      <w:pPr>
        <w:tabs>
          <w:tab w:val="left" w:pos="1631"/>
        </w:tabs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9762" w:type="dxa"/>
        <w:tblInd w:w="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2102"/>
        <w:gridCol w:w="2358"/>
        <w:gridCol w:w="397"/>
        <w:gridCol w:w="2155"/>
        <w:gridCol w:w="2134"/>
      </w:tblGrid>
      <w:tr w:rsidR="00994A93" w:rsidRPr="00994A93" w:rsidTr="00994A93">
        <w:trPr>
          <w:trHeight w:val="8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94A93" w:rsidRPr="00994A93" w:rsidRDefault="00994A93" w:rsidP="00994A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</w:p>
          <w:p w:rsidR="00994A93" w:rsidRPr="00994A93" w:rsidRDefault="00994A93" w:rsidP="00994A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отчество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Должность в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работы,</w:t>
            </w:r>
          </w:p>
          <w:p w:rsidR="00994A93" w:rsidRPr="00994A93" w:rsidRDefault="00994A93" w:rsidP="00994A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должность, тел.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994A93" w:rsidRPr="00994A93" w:rsidTr="00994A9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94A93" w:rsidRPr="00994A93" w:rsidTr="00994A9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Бочаров Николай Михайлович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Слащевского сельского поселения 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6-63-28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Кумылженская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Блинова</w:t>
            </w:r>
            <w:proofErr w:type="spellEnd"/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23.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4A93" w:rsidRPr="00994A93" w:rsidTr="00994A93"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Семёнова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23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пред</w:t>
            </w:r>
            <w:proofErr w:type="gram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</w:t>
            </w:r>
            <w:proofErr w:type="gram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вакоприёмной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 Слащевского сельского поселения  6-61-55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Слащевская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Ленина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41</w:t>
            </w:r>
          </w:p>
        </w:tc>
      </w:tr>
      <w:tr w:rsidR="00994A93" w:rsidRPr="00994A93" w:rsidTr="00994A9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Александрина Фаина Ивановна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секретарь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главы Слащевского сельского поселения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6-63-28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Слащевская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Калинина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5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4A93" w:rsidRPr="00994A93" w:rsidTr="00994A93"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Матвеев Иван Иванович</w:t>
            </w:r>
          </w:p>
        </w:tc>
        <w:tc>
          <w:tcPr>
            <w:tcW w:w="235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Пом. председателя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 по транспорту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Слащевского сельского поселения 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6-63-28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Слащевская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Атамановская</w:t>
            </w:r>
            <w:proofErr w:type="spellEnd"/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8</w:t>
            </w:r>
          </w:p>
        </w:tc>
      </w:tr>
      <w:tr w:rsidR="00994A93" w:rsidRPr="00994A93" w:rsidTr="00994A9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Кадирова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Пом. председателя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 по связи и оповещению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МКУ «Лидер» Администрации Слащевского сельского поселения 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6-63-28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ст. Слащевская 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4A93" w:rsidRPr="00994A93" w:rsidTr="00994A9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Аврамова Ирина Николаевна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Пом. председателя </w:t>
            </w:r>
            <w:proofErr w:type="spellStart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 по ООП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Слащевского сельского поселения 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6-61-55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Слащевская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Речная 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</w:t>
            </w:r>
          </w:p>
        </w:tc>
      </w:tr>
      <w:tr w:rsidR="00994A93" w:rsidRPr="00994A93" w:rsidTr="00994A93">
        <w:trPr>
          <w:trHeight w:val="132"/>
        </w:trPr>
        <w:tc>
          <w:tcPr>
            <w:tcW w:w="97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4A93" w:rsidRPr="00994A93" w:rsidRDefault="00994A93" w:rsidP="00994A93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94A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994A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</w:tr>
      <w:tr w:rsidR="00994A93" w:rsidRPr="00994A93" w:rsidTr="00994A9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Сиволобов Сергей Васильевич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 районного органа народного образования;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Слащевская общеобразовательная школа,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директор 6-61-91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Слащевская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Свободы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2.кв.11</w:t>
            </w:r>
          </w:p>
        </w:tc>
      </w:tr>
      <w:tr w:rsidR="00994A93" w:rsidRPr="00994A93" w:rsidTr="00994A9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Сергеева Екатерина Федоровна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медицинской службы муниципального района;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МУЗ «Слащевская участковая больница» главный врач   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6-61-38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Слащевская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  <w:p w:rsidR="00994A93" w:rsidRPr="00994A93" w:rsidRDefault="00994A93" w:rsidP="00994A93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4A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17</w:t>
            </w:r>
          </w:p>
        </w:tc>
      </w:tr>
    </w:tbl>
    <w:p w:rsidR="00994A93" w:rsidRPr="00994A93" w:rsidRDefault="00994A93" w:rsidP="00994A9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8FC" w:rsidRPr="00994A93" w:rsidRDefault="00A038FC">
      <w:pPr>
        <w:rPr>
          <w:rFonts w:ascii="Arial" w:hAnsi="Arial" w:cs="Arial"/>
          <w:sz w:val="24"/>
          <w:szCs w:val="24"/>
        </w:rPr>
      </w:pPr>
    </w:p>
    <w:sectPr w:rsidR="00A038FC" w:rsidRPr="00994A93" w:rsidSect="00C80965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FD"/>
    <w:rsid w:val="000D5DFD"/>
    <w:rsid w:val="00147716"/>
    <w:rsid w:val="002A0041"/>
    <w:rsid w:val="00712B2F"/>
    <w:rsid w:val="00985365"/>
    <w:rsid w:val="00994A93"/>
    <w:rsid w:val="00A038FC"/>
    <w:rsid w:val="00B9274D"/>
    <w:rsid w:val="00C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2022-12-01T08:07:00Z</dcterms:created>
  <dcterms:modified xsi:type="dcterms:W3CDTF">2022-12-01T08:12:00Z</dcterms:modified>
</cp:coreProperties>
</file>