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9"/>
        <w:gridCol w:w="1738"/>
        <w:gridCol w:w="2409"/>
        <w:gridCol w:w="2857"/>
        <w:gridCol w:w="2290"/>
      </w:tblGrid>
      <w:tr w:rsidR="006E1BFB" w:rsidTr="002F7D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3BC" w:rsidRDefault="00C733BC" w:rsidP="002F7DE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r>
              <w:rPr>
                <w:b/>
              </w:rPr>
              <w:t>п\</w:t>
            </w:r>
            <w:proofErr w:type="gramStart"/>
            <w:r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3BC" w:rsidRDefault="00C733BC" w:rsidP="002F7DE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Дата регистрации обращения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3BC" w:rsidRDefault="00C733BC" w:rsidP="002F7DE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Краткое содержание обращения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33BC" w:rsidRDefault="00C733BC" w:rsidP="002F7DE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Результат рассмотрения обращения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33BC" w:rsidRDefault="00C733BC" w:rsidP="002F7DE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Ф.И.О., должность лица ведущего прием</w:t>
            </w:r>
          </w:p>
        </w:tc>
      </w:tr>
      <w:tr w:rsidR="006E1BFB" w:rsidTr="002F7DE9">
        <w:trPr>
          <w:trHeight w:val="139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3BC" w:rsidRDefault="00C733BC" w:rsidP="002F7DE9">
            <w:pPr>
              <w:spacing w:line="276" w:lineRule="auto"/>
            </w:pPr>
            <w:r>
              <w:t>34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3BC" w:rsidRDefault="00C733BC" w:rsidP="002F7DE9">
            <w:pPr>
              <w:spacing w:line="276" w:lineRule="auto"/>
            </w:pPr>
            <w:r>
              <w:t>06.09</w:t>
            </w:r>
            <w:r>
              <w:t>.2017 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3BC" w:rsidRDefault="00C733BC" w:rsidP="00C733BC">
            <w:pPr>
              <w:spacing w:line="276" w:lineRule="auto"/>
            </w:pPr>
            <w:r>
              <w:t>Нужен акт обследования жилищных условий.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3BC" w:rsidRDefault="00C733BC" w:rsidP="002F7DE9">
            <w:pPr>
              <w:spacing w:line="276" w:lineRule="auto"/>
            </w:pPr>
            <w:r>
              <w:t xml:space="preserve">Обследование проведено, акт </w:t>
            </w:r>
            <w:r>
              <w:t>выдан 06.09</w:t>
            </w:r>
            <w:r>
              <w:t>.2017 г.</w:t>
            </w:r>
          </w:p>
          <w:p w:rsidR="00C733BC" w:rsidRDefault="00C733BC" w:rsidP="002F7DE9">
            <w:pPr>
              <w:spacing w:line="276" w:lineRule="auto"/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3BC" w:rsidRDefault="00C733BC" w:rsidP="002F7DE9">
            <w:pPr>
              <w:spacing w:line="276" w:lineRule="auto"/>
            </w:pPr>
            <w:r>
              <w:t>Бочаров Н.М. – глава Слащевского сельского поселения</w:t>
            </w:r>
          </w:p>
        </w:tc>
      </w:tr>
      <w:tr w:rsidR="006E1BFB" w:rsidTr="002F7DE9">
        <w:trPr>
          <w:trHeight w:val="139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3BC" w:rsidRDefault="00C733BC" w:rsidP="002F7DE9">
            <w:pPr>
              <w:spacing w:line="276" w:lineRule="auto"/>
            </w:pPr>
            <w:r>
              <w:t>35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3BC" w:rsidRDefault="00C733BC" w:rsidP="002F7DE9">
            <w:pPr>
              <w:spacing w:line="276" w:lineRule="auto"/>
            </w:pPr>
            <w:r>
              <w:t>08.09</w:t>
            </w:r>
            <w:r>
              <w:t>.2017 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3BC" w:rsidRDefault="00C733BC" w:rsidP="002F7DE9">
            <w:pPr>
              <w:spacing w:line="276" w:lineRule="auto"/>
            </w:pPr>
            <w:r>
              <w:t>Обращение по поводу неадекватного поведения жительницы станицы.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3BC" w:rsidRDefault="00C733BC" w:rsidP="002F7DE9">
            <w:pPr>
              <w:spacing w:line="276" w:lineRule="auto"/>
            </w:pPr>
            <w:r>
              <w:t>Проведена беседа по факту плохого поведения.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3BC" w:rsidRDefault="00C733BC" w:rsidP="002F7DE9">
            <w:pPr>
              <w:spacing w:line="276" w:lineRule="auto"/>
            </w:pPr>
            <w:r>
              <w:t>Бочаров Н.М. – глава Слащевского сельского поселения</w:t>
            </w:r>
          </w:p>
        </w:tc>
      </w:tr>
      <w:tr w:rsidR="006E1BFB" w:rsidTr="002F7DE9">
        <w:trPr>
          <w:trHeight w:val="139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3BC" w:rsidRDefault="00C733BC" w:rsidP="002F7DE9">
            <w:pPr>
              <w:spacing w:line="276" w:lineRule="auto"/>
            </w:pPr>
            <w:r>
              <w:t>36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3BC" w:rsidRDefault="00C733BC" w:rsidP="002F7DE9">
            <w:pPr>
              <w:spacing w:line="276" w:lineRule="auto"/>
            </w:pPr>
            <w:r>
              <w:t>13.09</w:t>
            </w:r>
            <w:r>
              <w:t>.2017 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3BC" w:rsidRDefault="00C733BC" w:rsidP="002F7DE9">
            <w:pPr>
              <w:spacing w:line="276" w:lineRule="auto"/>
            </w:pPr>
            <w:r>
              <w:t>Будут ли возить в ст. Слащевскую газовые баллоны?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3BC" w:rsidRDefault="00C733BC" w:rsidP="002F7DE9">
            <w:pPr>
              <w:spacing w:line="276" w:lineRule="auto"/>
            </w:pPr>
            <w:r>
              <w:t>Газовые баллоны привозят по понедельникам с 9:00 до 11:00 часов.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3BC" w:rsidRDefault="00C733BC" w:rsidP="002F7DE9">
            <w:pPr>
              <w:spacing w:line="276" w:lineRule="auto"/>
            </w:pPr>
            <w:r>
              <w:t>Бочаров Н.М. – глава Слащевского сельского поселения</w:t>
            </w:r>
          </w:p>
        </w:tc>
      </w:tr>
      <w:tr w:rsidR="006E1BFB" w:rsidTr="002F7DE9">
        <w:trPr>
          <w:trHeight w:val="139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3BC" w:rsidRDefault="00C733BC" w:rsidP="002F7DE9">
            <w:pPr>
              <w:spacing w:line="276" w:lineRule="auto"/>
            </w:pPr>
            <w:r>
              <w:t>37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3BC" w:rsidRDefault="00C733BC" w:rsidP="002F7DE9">
            <w:pPr>
              <w:spacing w:line="276" w:lineRule="auto"/>
            </w:pPr>
            <w:r>
              <w:t>18.09</w:t>
            </w:r>
            <w:r>
              <w:t>.2017 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3BC" w:rsidRDefault="00C733BC" w:rsidP="002F7DE9">
            <w:pPr>
              <w:spacing w:line="276" w:lineRule="auto"/>
            </w:pPr>
            <w:r>
              <w:t xml:space="preserve">Нужен акт обследования жилищно-бытовых </w:t>
            </w:r>
            <w:r>
              <w:t xml:space="preserve"> условий</w:t>
            </w:r>
            <w:r>
              <w:t xml:space="preserve"> для оформления инвалидности</w:t>
            </w:r>
            <w:r>
              <w:t>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3BC" w:rsidRDefault="00C733BC" w:rsidP="002F7DE9">
            <w:pPr>
              <w:spacing w:line="276" w:lineRule="auto"/>
            </w:pPr>
            <w:r>
              <w:t xml:space="preserve">Обследование проведено, акт </w:t>
            </w:r>
            <w:r>
              <w:t>выдан 18</w:t>
            </w:r>
            <w:r>
              <w:t>.09.2017 г.</w:t>
            </w:r>
          </w:p>
          <w:p w:rsidR="00C733BC" w:rsidRDefault="00C733BC" w:rsidP="002F7DE9">
            <w:pPr>
              <w:spacing w:line="276" w:lineRule="auto"/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3BC" w:rsidRDefault="00C733BC" w:rsidP="002F7DE9">
            <w:pPr>
              <w:spacing w:line="276" w:lineRule="auto"/>
            </w:pPr>
            <w:r>
              <w:t>Бочаров Н.М. – глава Слащевского сельского поселения</w:t>
            </w:r>
          </w:p>
        </w:tc>
      </w:tr>
      <w:tr w:rsidR="006E1BFB" w:rsidTr="002F7DE9">
        <w:trPr>
          <w:trHeight w:val="139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3BC" w:rsidRDefault="00C733BC" w:rsidP="002F7DE9">
            <w:pPr>
              <w:spacing w:line="276" w:lineRule="auto"/>
            </w:pPr>
            <w:r>
              <w:t>38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3BC" w:rsidRDefault="00C733BC" w:rsidP="002F7DE9">
            <w:pPr>
              <w:spacing w:line="276" w:lineRule="auto"/>
            </w:pPr>
            <w:r>
              <w:t>22.09</w:t>
            </w:r>
            <w:r>
              <w:t>.2017 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3BC" w:rsidRDefault="00C733BC" w:rsidP="002F7DE9">
            <w:pPr>
              <w:spacing w:line="276" w:lineRule="auto"/>
            </w:pPr>
            <w:r>
              <w:t>Как оформить наследство умершей матери?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3BC" w:rsidRDefault="006E1BFB" w:rsidP="002F7DE9">
            <w:pPr>
              <w:spacing w:line="276" w:lineRule="auto"/>
            </w:pPr>
            <w:r>
              <w:t>Необходимо обратиться к нотариусу.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3BC" w:rsidRDefault="00C733BC" w:rsidP="002F7DE9">
            <w:pPr>
              <w:spacing w:line="276" w:lineRule="auto"/>
            </w:pPr>
            <w:r>
              <w:t>Бочаров Н.М. – глава Слащевского сельского поселения</w:t>
            </w:r>
          </w:p>
        </w:tc>
      </w:tr>
      <w:tr w:rsidR="006E1BFB" w:rsidTr="002F7DE9">
        <w:trPr>
          <w:trHeight w:val="139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3BC" w:rsidRDefault="00C733BC" w:rsidP="002F7DE9">
            <w:pPr>
              <w:spacing w:line="276" w:lineRule="auto"/>
            </w:pPr>
            <w:r>
              <w:t>39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3BC" w:rsidRDefault="00C733BC" w:rsidP="002F7DE9">
            <w:pPr>
              <w:spacing w:line="276" w:lineRule="auto"/>
            </w:pPr>
            <w:r>
              <w:t>03.10</w:t>
            </w:r>
            <w:r>
              <w:t>.2017 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3BC" w:rsidRDefault="006E1BFB" w:rsidP="002F7DE9">
            <w:pPr>
              <w:spacing w:line="276" w:lineRule="auto"/>
            </w:pPr>
            <w:r>
              <w:t>Прислали квитанцию на уплату земельного налога за 3 года: 2014, 2015 и 2017 годы, а у меня 2014 и 2015 год оплачены. Что делать?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3BC" w:rsidRDefault="006E1BFB" w:rsidP="002F7DE9">
            <w:pPr>
              <w:spacing w:line="276" w:lineRule="auto"/>
            </w:pPr>
            <w:r>
              <w:t>Необходимо предоставить в налоговую инспекцию копии платежных документов.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3BC" w:rsidRDefault="00C733BC" w:rsidP="002F7DE9">
            <w:pPr>
              <w:spacing w:line="276" w:lineRule="auto"/>
            </w:pPr>
            <w:r>
              <w:t>Бочаров Н.М. – глава Слащевского сельского поселения</w:t>
            </w:r>
          </w:p>
        </w:tc>
      </w:tr>
      <w:tr w:rsidR="006E1BFB" w:rsidTr="002F7DE9">
        <w:trPr>
          <w:trHeight w:val="139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BFB" w:rsidRDefault="006E1BFB" w:rsidP="002F7DE9">
            <w:pPr>
              <w:spacing w:line="276" w:lineRule="auto"/>
            </w:pPr>
            <w:r>
              <w:t>40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BFB" w:rsidRDefault="006E1BFB" w:rsidP="002F7DE9">
            <w:pPr>
              <w:spacing w:line="276" w:lineRule="auto"/>
            </w:pPr>
            <w:r>
              <w:t>10.10</w:t>
            </w:r>
            <w:r>
              <w:t>.2017 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BFB" w:rsidRDefault="006E1BFB" w:rsidP="002F7DE9">
            <w:pPr>
              <w:spacing w:line="276" w:lineRule="auto"/>
            </w:pPr>
            <w:r>
              <w:t>Нужен акт обследования жилищно-бытовых  условий</w:t>
            </w:r>
            <w:r>
              <w:t xml:space="preserve"> для подтверждения </w:t>
            </w:r>
            <w:r>
              <w:t>инвалидности.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BFB" w:rsidRDefault="006E1BFB" w:rsidP="002F7DE9">
            <w:pPr>
              <w:spacing w:line="276" w:lineRule="auto"/>
            </w:pPr>
            <w:r>
              <w:t xml:space="preserve">Обследование проведено, акт </w:t>
            </w:r>
            <w:r>
              <w:t>выдан 10.10</w:t>
            </w:r>
            <w:r>
              <w:t>.2017 г.</w:t>
            </w:r>
          </w:p>
          <w:p w:rsidR="006E1BFB" w:rsidRDefault="006E1BFB" w:rsidP="002F7DE9">
            <w:pPr>
              <w:spacing w:line="276" w:lineRule="auto"/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BFB" w:rsidRDefault="006E1BFB" w:rsidP="002F7DE9">
            <w:pPr>
              <w:spacing w:line="276" w:lineRule="auto"/>
            </w:pPr>
            <w:r>
              <w:t>Бочаров Н.М. – глава Слащевского сельского поселения</w:t>
            </w:r>
          </w:p>
        </w:tc>
      </w:tr>
    </w:tbl>
    <w:p w:rsidR="00360091" w:rsidRDefault="00360091"/>
    <w:sectPr w:rsidR="00360091" w:rsidSect="00360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3BC"/>
    <w:rsid w:val="00360091"/>
    <w:rsid w:val="006E1BFB"/>
    <w:rsid w:val="00C73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2017-10-11T05:44:00Z</dcterms:created>
  <dcterms:modified xsi:type="dcterms:W3CDTF">2017-10-11T05:57:00Z</dcterms:modified>
</cp:coreProperties>
</file>